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0583" w14:textId="592DC057" w:rsidR="00A656AF" w:rsidRPr="00A656AF" w:rsidRDefault="006858AE" w:rsidP="0056240B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Räkna med språktrappan </w:t>
      </w:r>
    </w:p>
    <w:p w14:paraId="1B601664" w14:textId="5D2E83AE" w:rsidR="001D5E85" w:rsidRDefault="001D5E85" w:rsidP="0056240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0B02A9">
        <w:rPr>
          <w:rFonts w:ascii="Times New Roman" w:hAnsi="Times New Roman" w:cs="Times New Roman"/>
        </w:rPr>
        <w:t xml:space="preserve">enom </w:t>
      </w:r>
      <w:r w:rsidRPr="000B02A9">
        <w:rPr>
          <w:rFonts w:ascii="Times New Roman" w:hAnsi="Times New Roman" w:cs="Times New Roman"/>
          <w:i/>
          <w:szCs w:val="24"/>
        </w:rPr>
        <w:t>Maria Ingelman Sahléns Minnesfond för Matematiskt Lärande</w:t>
      </w:r>
      <w:r w:rsidRPr="000B0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genomförs </w:t>
      </w:r>
      <w:r>
        <w:rPr>
          <w:rFonts w:ascii="Times New Roman" w:hAnsi="Times New Roman" w:cs="Times New Roman"/>
        </w:rPr>
        <w:t xml:space="preserve">matematikprojekt </w:t>
      </w:r>
      <w:r w:rsidRPr="000D7C3A">
        <w:rPr>
          <w:rFonts w:ascii="Times New Roman" w:hAnsi="Times New Roman" w:cs="Times New Roman"/>
          <w:i/>
          <w:iCs/>
        </w:rPr>
        <w:t>Räkna med språktrappan</w:t>
      </w:r>
      <w:r>
        <w:rPr>
          <w:rFonts w:ascii="Times New Roman" w:hAnsi="Times New Roman" w:cs="Times New Roman"/>
        </w:rPr>
        <w:t xml:space="preserve">. </w:t>
      </w:r>
    </w:p>
    <w:p w14:paraId="693405E2" w14:textId="77777777" w:rsidR="001D5E85" w:rsidRDefault="001D5E85" w:rsidP="0056240B">
      <w:pPr>
        <w:spacing w:after="0" w:line="276" w:lineRule="auto"/>
        <w:rPr>
          <w:rFonts w:ascii="Times New Roman" w:hAnsi="Times New Roman" w:cs="Times New Roman"/>
        </w:rPr>
      </w:pPr>
    </w:p>
    <w:p w14:paraId="7D37823C" w14:textId="20856881" w:rsidR="0017486B" w:rsidRDefault="0056240B" w:rsidP="000D7C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Språktrappan är ett didaktiskt verktyg man som lärare kan använda för planering och analys av elevers språkanvändning. </w:t>
      </w:r>
      <w:r w:rsidR="003B3C51">
        <w:rPr>
          <w:rFonts w:ascii="Times New Roman" w:hAnsi="Times New Roman" w:cs="Times New Roman"/>
        </w:rPr>
        <w:t xml:space="preserve">Modellen synliggör </w:t>
      </w:r>
      <w:r w:rsidR="00DF7A12" w:rsidRPr="00943FC4">
        <w:rPr>
          <w:rFonts w:ascii="Times New Roman" w:hAnsi="Times New Roman" w:cs="Times New Roman"/>
          <w:szCs w:val="24"/>
        </w:rPr>
        <w:t xml:space="preserve">sambandet </w:t>
      </w:r>
      <w:r w:rsidR="00DF7A12" w:rsidRPr="009E2D2B">
        <w:rPr>
          <w:rFonts w:ascii="Times New Roman" w:hAnsi="Times New Roman" w:cs="Times New Roman"/>
          <w:szCs w:val="24"/>
        </w:rPr>
        <w:t>mellan vardagsspråk o</w:t>
      </w:r>
      <w:r w:rsidR="00DF7A12" w:rsidRPr="00943FC4">
        <w:rPr>
          <w:rFonts w:ascii="Times New Roman" w:hAnsi="Times New Roman" w:cs="Times New Roman"/>
          <w:szCs w:val="24"/>
        </w:rPr>
        <w:t xml:space="preserve">ch </w:t>
      </w:r>
      <w:r w:rsidR="00DF7A12" w:rsidRPr="004832AC">
        <w:rPr>
          <w:rFonts w:ascii="Times New Roman" w:hAnsi="Times New Roman" w:cs="Times New Roman"/>
          <w:iCs/>
          <w:szCs w:val="24"/>
        </w:rPr>
        <w:t>ämnesspråk</w:t>
      </w:r>
      <w:r w:rsidR="003B3C51">
        <w:rPr>
          <w:rFonts w:ascii="Times New Roman" w:hAnsi="Times New Roman" w:cs="Times New Roman"/>
          <w:iCs/>
          <w:szCs w:val="24"/>
        </w:rPr>
        <w:t xml:space="preserve"> och </w:t>
      </w:r>
      <w:r>
        <w:rPr>
          <w:rFonts w:ascii="Times New Roman" w:hAnsi="Times New Roman" w:cs="Times New Roman"/>
        </w:rPr>
        <w:t xml:space="preserve">ingår bland annat i Skolverkets </w:t>
      </w:r>
      <w:proofErr w:type="spellStart"/>
      <w:r>
        <w:rPr>
          <w:rFonts w:ascii="Times New Roman" w:hAnsi="Times New Roman" w:cs="Times New Roman"/>
        </w:rPr>
        <w:t>läslyft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FC4">
        <w:rPr>
          <w:rFonts w:ascii="Times New Roman" w:hAnsi="Times New Roman" w:cs="Times New Roman"/>
          <w:szCs w:val="24"/>
        </w:rPr>
        <w:t>(</w:t>
      </w:r>
      <w:r w:rsidRPr="00DE4265">
        <w:rPr>
          <w:rFonts w:ascii="Times New Roman" w:hAnsi="Times New Roman" w:cs="Times New Roman"/>
          <w:szCs w:val="24"/>
        </w:rPr>
        <w:t>Bringéus</w:t>
      </w:r>
      <w:r w:rsidRPr="002530A9">
        <w:rPr>
          <w:rFonts w:ascii="Times New Roman" w:hAnsi="Times New Roman" w:cs="Times New Roman"/>
          <w:szCs w:val="24"/>
        </w:rPr>
        <w:t xml:space="preserve"> &amp; </w:t>
      </w:r>
      <w:r w:rsidRPr="00DE4265">
        <w:rPr>
          <w:rFonts w:ascii="Times New Roman" w:hAnsi="Times New Roman" w:cs="Times New Roman"/>
          <w:szCs w:val="24"/>
        </w:rPr>
        <w:t>Kouns</w:t>
      </w:r>
      <w:r>
        <w:rPr>
          <w:rFonts w:ascii="Times New Roman" w:hAnsi="Times New Roman" w:cs="Times New Roman"/>
          <w:szCs w:val="24"/>
        </w:rPr>
        <w:t>, 2019</w:t>
      </w:r>
      <w:r w:rsidRPr="00943FC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</w:rPr>
        <w:t xml:space="preserve">. </w:t>
      </w:r>
      <w:r w:rsidR="00C14DA4">
        <w:rPr>
          <w:rFonts w:ascii="Times New Roman" w:hAnsi="Times New Roman" w:cs="Times New Roman"/>
        </w:rPr>
        <w:t>Det finns</w:t>
      </w:r>
      <w:r w:rsidR="00CE38B2">
        <w:rPr>
          <w:rFonts w:ascii="Times New Roman" w:hAnsi="Times New Roman" w:cs="Times New Roman"/>
        </w:rPr>
        <w:t xml:space="preserve"> artiklar som skildrar hur verktyget kan användas i</w:t>
      </w:r>
      <w:r w:rsidR="00C14DA4">
        <w:rPr>
          <w:rFonts w:ascii="Times New Roman" w:hAnsi="Times New Roman" w:cs="Times New Roman"/>
        </w:rPr>
        <w:t xml:space="preserve"> exempelvis</w:t>
      </w:r>
      <w:r w:rsidR="00CE38B2">
        <w:rPr>
          <w:rFonts w:ascii="Times New Roman" w:hAnsi="Times New Roman" w:cs="Times New Roman"/>
        </w:rPr>
        <w:t xml:space="preserve"> fysikundervisning</w:t>
      </w:r>
      <w:r w:rsidR="00C14DA4">
        <w:rPr>
          <w:rFonts w:ascii="Times New Roman" w:hAnsi="Times New Roman" w:cs="Times New Roman"/>
        </w:rPr>
        <w:t>. Det verkar</w:t>
      </w:r>
      <w:r w:rsidR="000D7C3A">
        <w:rPr>
          <w:rFonts w:ascii="Times New Roman" w:hAnsi="Times New Roman" w:cs="Times New Roman"/>
        </w:rPr>
        <w:t xml:space="preserve"> dock</w:t>
      </w:r>
      <w:r w:rsidR="00C14DA4">
        <w:rPr>
          <w:rFonts w:ascii="Times New Roman" w:hAnsi="Times New Roman" w:cs="Times New Roman"/>
        </w:rPr>
        <w:t xml:space="preserve"> </w:t>
      </w:r>
      <w:r w:rsidR="00BD2B86">
        <w:rPr>
          <w:rFonts w:ascii="Times New Roman" w:hAnsi="Times New Roman" w:cs="Times New Roman"/>
        </w:rPr>
        <w:t>finnas en kunskapslucka avseende tillämp</w:t>
      </w:r>
      <w:r w:rsidR="00E0640F">
        <w:rPr>
          <w:rFonts w:ascii="Times New Roman" w:hAnsi="Times New Roman" w:cs="Times New Roman"/>
        </w:rPr>
        <w:t>ning av</w:t>
      </w:r>
      <w:r w:rsidR="00BD2B86">
        <w:rPr>
          <w:rFonts w:ascii="Times New Roman" w:hAnsi="Times New Roman" w:cs="Times New Roman"/>
        </w:rPr>
        <w:t xml:space="preserve"> språktrappan i matematikundervisning</w:t>
      </w:r>
      <w:r w:rsidR="007C34A6">
        <w:rPr>
          <w:rFonts w:ascii="Times New Roman" w:hAnsi="Times New Roman" w:cs="Times New Roman"/>
        </w:rPr>
        <w:t xml:space="preserve">, vilket leder till följande syfte och problemställning. </w:t>
      </w:r>
    </w:p>
    <w:p w14:paraId="6B75363C" w14:textId="77777777" w:rsidR="0017486B" w:rsidRDefault="0017486B" w:rsidP="0017486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AE80E1" w14:textId="77777777" w:rsidR="0017486B" w:rsidRPr="00B738AD" w:rsidRDefault="0017486B" w:rsidP="0017486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Problemställning</w:t>
      </w:r>
    </w:p>
    <w:p w14:paraId="6392EC90" w14:textId="77777777" w:rsidR="0017486B" w:rsidRDefault="0017486B" w:rsidP="0017486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Syftet är att undersöka vilken </w:t>
      </w:r>
      <w:r w:rsidRPr="000D3720">
        <w:rPr>
          <w:rFonts w:ascii="Times New Roman" w:hAnsi="Times New Roman" w:cs="Times New Roman"/>
        </w:rPr>
        <w:t>potential språktrappan rymmer som</w:t>
      </w:r>
      <w:r>
        <w:rPr>
          <w:rFonts w:ascii="Times New Roman" w:hAnsi="Times New Roman" w:cs="Times New Roman"/>
        </w:rPr>
        <w:t xml:space="preserve"> didaktiskt verktyg för elevers lärande i matematik. Det leder till följande problemställning beträffande klassrumsnära tillämpning av språktrappan:</w:t>
      </w:r>
    </w:p>
    <w:p w14:paraId="168A2C54" w14:textId="77777777" w:rsidR="0017486B" w:rsidRDefault="0017486B" w:rsidP="0017486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D34817" w14:textId="77777777" w:rsidR="0017486B" w:rsidRDefault="0017486B" w:rsidP="0017486B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78AE">
        <w:rPr>
          <w:rFonts w:ascii="Times New Roman" w:hAnsi="Times New Roman" w:cs="Times New Roman"/>
        </w:rPr>
        <w:t xml:space="preserve">Hur förändras elevers </w:t>
      </w:r>
      <w:r>
        <w:rPr>
          <w:rFonts w:ascii="Times New Roman" w:hAnsi="Times New Roman" w:cs="Times New Roman"/>
        </w:rPr>
        <w:t>förmåga</w:t>
      </w:r>
      <w:r w:rsidRPr="00E57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att </w:t>
      </w:r>
    </w:p>
    <w:p w14:paraId="3D816F53" w14:textId="77777777" w:rsidR="0017486B" w:rsidRDefault="0017486B" w:rsidP="0017486B">
      <w:pPr>
        <w:pStyle w:val="Liststycke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beskriva matematiska begrepp</w:t>
      </w:r>
      <w:r w:rsidRPr="00E578AE">
        <w:rPr>
          <w:rFonts w:ascii="Times New Roman" w:hAnsi="Times New Roman" w:cs="Times New Roman"/>
        </w:rPr>
        <w:t>?</w:t>
      </w:r>
    </w:p>
    <w:p w14:paraId="29989C3E" w14:textId="77777777" w:rsidR="0017486B" w:rsidRDefault="0017486B" w:rsidP="0017486B">
      <w:pPr>
        <w:pStyle w:val="Liststycke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formulera problem?</w:t>
      </w:r>
    </w:p>
    <w:p w14:paraId="5EAECF3D" w14:textId="77777777" w:rsidR="0017486B" w:rsidRPr="00E578AE" w:rsidRDefault="0017486B" w:rsidP="0017486B">
      <w:pPr>
        <w:pStyle w:val="Liststycke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följa matematiska resonemang?</w:t>
      </w:r>
    </w:p>
    <w:p w14:paraId="73513365" w14:textId="77777777" w:rsidR="0017486B" w:rsidRDefault="0017486B" w:rsidP="0017486B">
      <w:pPr>
        <w:pStyle w:val="Liststycke"/>
        <w:spacing w:after="0" w:line="276" w:lineRule="auto"/>
        <w:jc w:val="both"/>
        <w:rPr>
          <w:rFonts w:ascii="Times New Roman" w:hAnsi="Times New Roman" w:cs="Times New Roman"/>
        </w:rPr>
      </w:pPr>
    </w:p>
    <w:p w14:paraId="0D2D9A89" w14:textId="77777777" w:rsidR="0017486B" w:rsidRDefault="0017486B" w:rsidP="0017486B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Vad är elevernas upplevelse kring deras matematiska språkutveckling? </w:t>
      </w:r>
    </w:p>
    <w:p w14:paraId="298E4287" w14:textId="77777777" w:rsidR="0017486B" w:rsidRDefault="0017486B" w:rsidP="0017486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C02A71" w14:textId="6852A8FE" w:rsidR="00174B1A" w:rsidRPr="00174B1A" w:rsidRDefault="005F6D58" w:rsidP="0056240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Projektet är </w:t>
      </w:r>
      <w:proofErr w:type="gramStart"/>
      <w:r>
        <w:rPr>
          <w:rFonts w:ascii="Times New Roman" w:hAnsi="Times New Roman" w:cs="Times New Roman"/>
        </w:rPr>
        <w:t>igång</w:t>
      </w:r>
      <w:proofErr w:type="gramEnd"/>
      <w:r>
        <w:rPr>
          <w:rFonts w:ascii="Times New Roman" w:hAnsi="Times New Roman" w:cs="Times New Roman"/>
        </w:rPr>
        <w:t xml:space="preserve"> och </w:t>
      </w:r>
      <w:r w:rsidR="00E803B6">
        <w:rPr>
          <w:rFonts w:ascii="Times New Roman" w:hAnsi="Times New Roman" w:cs="Times New Roman"/>
        </w:rPr>
        <w:t xml:space="preserve">kommer presenteras här efterhand… </w:t>
      </w:r>
    </w:p>
    <w:sectPr w:rsidR="00174B1A" w:rsidRPr="00174B1A" w:rsidSect="00CC1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FFD5" w14:textId="77777777" w:rsidR="00781AD1" w:rsidRDefault="00781AD1" w:rsidP="00496B60">
      <w:pPr>
        <w:spacing w:after="0" w:line="240" w:lineRule="auto"/>
      </w:pPr>
      <w:r>
        <w:separator/>
      </w:r>
    </w:p>
  </w:endnote>
  <w:endnote w:type="continuationSeparator" w:id="0">
    <w:p w14:paraId="6C38590F" w14:textId="77777777" w:rsidR="00781AD1" w:rsidRDefault="00781AD1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EF7" w14:textId="77777777" w:rsidR="00165E0E" w:rsidRDefault="00165E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B593" w14:textId="77777777" w:rsidR="00165E0E" w:rsidRDefault="00165E0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C82D" w14:textId="77777777" w:rsidR="00165E0E" w:rsidRDefault="00165E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4B0D" w14:textId="77777777" w:rsidR="00781AD1" w:rsidRDefault="00781AD1" w:rsidP="00496B60">
      <w:pPr>
        <w:spacing w:after="0" w:line="240" w:lineRule="auto"/>
      </w:pPr>
      <w:r>
        <w:separator/>
      </w:r>
    </w:p>
  </w:footnote>
  <w:footnote w:type="continuationSeparator" w:id="0">
    <w:p w14:paraId="0F1A45C8" w14:textId="77777777" w:rsidR="00781AD1" w:rsidRDefault="00781AD1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8EE" w14:textId="77777777" w:rsidR="00165E0E" w:rsidRDefault="00165E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63D" w14:textId="77777777" w:rsidR="00165E0E" w:rsidRDefault="00165E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3F2" w14:textId="77777777" w:rsidR="00165E0E" w:rsidRDefault="00165E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883"/>
    <w:multiLevelType w:val="multilevel"/>
    <w:tmpl w:val="F83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D0EEE"/>
    <w:multiLevelType w:val="hybridMultilevel"/>
    <w:tmpl w:val="93B4C7FA"/>
    <w:lvl w:ilvl="0" w:tplc="BBB47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2C51"/>
    <w:multiLevelType w:val="multilevel"/>
    <w:tmpl w:val="96A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384479">
    <w:abstractNumId w:val="0"/>
  </w:num>
  <w:num w:numId="2" w16cid:durableId="980116685">
    <w:abstractNumId w:val="2"/>
  </w:num>
  <w:num w:numId="3" w16cid:durableId="57724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C4"/>
    <w:rsid w:val="00004C8A"/>
    <w:rsid w:val="00005ECF"/>
    <w:rsid w:val="00014A08"/>
    <w:rsid w:val="000209B2"/>
    <w:rsid w:val="00037BDC"/>
    <w:rsid w:val="00054E41"/>
    <w:rsid w:val="0005695A"/>
    <w:rsid w:val="000623D5"/>
    <w:rsid w:val="0006513E"/>
    <w:rsid w:val="00066FB2"/>
    <w:rsid w:val="000720AF"/>
    <w:rsid w:val="000829CF"/>
    <w:rsid w:val="00083236"/>
    <w:rsid w:val="000909C7"/>
    <w:rsid w:val="000C0A00"/>
    <w:rsid w:val="000C16CF"/>
    <w:rsid w:val="000C1EB6"/>
    <w:rsid w:val="000C4B7A"/>
    <w:rsid w:val="000C6574"/>
    <w:rsid w:val="000C6A28"/>
    <w:rsid w:val="000C7D0D"/>
    <w:rsid w:val="000D3F2B"/>
    <w:rsid w:val="000D594C"/>
    <w:rsid w:val="000D7C3A"/>
    <w:rsid w:val="000E7598"/>
    <w:rsid w:val="000F4180"/>
    <w:rsid w:val="0010563D"/>
    <w:rsid w:val="0013709F"/>
    <w:rsid w:val="00143D01"/>
    <w:rsid w:val="00163120"/>
    <w:rsid w:val="00165C70"/>
    <w:rsid w:val="00165E0E"/>
    <w:rsid w:val="001719B7"/>
    <w:rsid w:val="0017486B"/>
    <w:rsid w:val="00174B1A"/>
    <w:rsid w:val="001A0ADB"/>
    <w:rsid w:val="001A1DD7"/>
    <w:rsid w:val="001C06BB"/>
    <w:rsid w:val="001C77DE"/>
    <w:rsid w:val="001D5E85"/>
    <w:rsid w:val="001D7B9B"/>
    <w:rsid w:val="001E6E89"/>
    <w:rsid w:val="001F1CA6"/>
    <w:rsid w:val="001F3DDC"/>
    <w:rsid w:val="001F7EAF"/>
    <w:rsid w:val="00217A11"/>
    <w:rsid w:val="00221BC8"/>
    <w:rsid w:val="0022703C"/>
    <w:rsid w:val="0023073C"/>
    <w:rsid w:val="002336DB"/>
    <w:rsid w:val="0023716F"/>
    <w:rsid w:val="0025404D"/>
    <w:rsid w:val="00255CF1"/>
    <w:rsid w:val="002621E7"/>
    <w:rsid w:val="002666FA"/>
    <w:rsid w:val="0026783B"/>
    <w:rsid w:val="00284B65"/>
    <w:rsid w:val="00291173"/>
    <w:rsid w:val="002A27CA"/>
    <w:rsid w:val="002B04CD"/>
    <w:rsid w:val="002B2A55"/>
    <w:rsid w:val="002B3DBB"/>
    <w:rsid w:val="002B5CCD"/>
    <w:rsid w:val="002C3B54"/>
    <w:rsid w:val="002D1432"/>
    <w:rsid w:val="002E6254"/>
    <w:rsid w:val="003101D8"/>
    <w:rsid w:val="00310779"/>
    <w:rsid w:val="0032165C"/>
    <w:rsid w:val="003270A3"/>
    <w:rsid w:val="00353BD8"/>
    <w:rsid w:val="00354B84"/>
    <w:rsid w:val="00364785"/>
    <w:rsid w:val="00366A0B"/>
    <w:rsid w:val="00367D1E"/>
    <w:rsid w:val="00375C5F"/>
    <w:rsid w:val="00385EE1"/>
    <w:rsid w:val="00391976"/>
    <w:rsid w:val="003A0BEB"/>
    <w:rsid w:val="003B3C51"/>
    <w:rsid w:val="003B5770"/>
    <w:rsid w:val="003B797F"/>
    <w:rsid w:val="003C679D"/>
    <w:rsid w:val="00407F19"/>
    <w:rsid w:val="00433955"/>
    <w:rsid w:val="0045134E"/>
    <w:rsid w:val="0045476D"/>
    <w:rsid w:val="0046199A"/>
    <w:rsid w:val="00464FFE"/>
    <w:rsid w:val="00470B36"/>
    <w:rsid w:val="00487ABB"/>
    <w:rsid w:val="0049550C"/>
    <w:rsid w:val="00495D50"/>
    <w:rsid w:val="00496B60"/>
    <w:rsid w:val="004A5A61"/>
    <w:rsid w:val="004C1AB3"/>
    <w:rsid w:val="004D2262"/>
    <w:rsid w:val="004F6E27"/>
    <w:rsid w:val="00505D81"/>
    <w:rsid w:val="005110CB"/>
    <w:rsid w:val="0053490A"/>
    <w:rsid w:val="00541E81"/>
    <w:rsid w:val="00561268"/>
    <w:rsid w:val="0056240B"/>
    <w:rsid w:val="005640E8"/>
    <w:rsid w:val="00570242"/>
    <w:rsid w:val="00592468"/>
    <w:rsid w:val="005C3FB7"/>
    <w:rsid w:val="005E05A9"/>
    <w:rsid w:val="005E185F"/>
    <w:rsid w:val="005F1635"/>
    <w:rsid w:val="005F6D58"/>
    <w:rsid w:val="0061723F"/>
    <w:rsid w:val="00650AF7"/>
    <w:rsid w:val="0066734F"/>
    <w:rsid w:val="00681AE7"/>
    <w:rsid w:val="006858AE"/>
    <w:rsid w:val="00692D8F"/>
    <w:rsid w:val="00695D4E"/>
    <w:rsid w:val="00695F67"/>
    <w:rsid w:val="00697411"/>
    <w:rsid w:val="006B0E77"/>
    <w:rsid w:val="006C7682"/>
    <w:rsid w:val="006E3AE0"/>
    <w:rsid w:val="007041ED"/>
    <w:rsid w:val="0071220F"/>
    <w:rsid w:val="00714BA9"/>
    <w:rsid w:val="007174C2"/>
    <w:rsid w:val="007342EE"/>
    <w:rsid w:val="00736BE0"/>
    <w:rsid w:val="007443AE"/>
    <w:rsid w:val="00746FF0"/>
    <w:rsid w:val="00763418"/>
    <w:rsid w:val="00781AD1"/>
    <w:rsid w:val="007B17B9"/>
    <w:rsid w:val="007C059B"/>
    <w:rsid w:val="007C34A6"/>
    <w:rsid w:val="007C501D"/>
    <w:rsid w:val="007D1515"/>
    <w:rsid w:val="007F3B81"/>
    <w:rsid w:val="00802800"/>
    <w:rsid w:val="00806054"/>
    <w:rsid w:val="00810AFB"/>
    <w:rsid w:val="00815ACD"/>
    <w:rsid w:val="0083254B"/>
    <w:rsid w:val="00847E22"/>
    <w:rsid w:val="00852F51"/>
    <w:rsid w:val="00871B89"/>
    <w:rsid w:val="008732C1"/>
    <w:rsid w:val="00873AF3"/>
    <w:rsid w:val="0087574C"/>
    <w:rsid w:val="00886D75"/>
    <w:rsid w:val="00886F57"/>
    <w:rsid w:val="008905C4"/>
    <w:rsid w:val="008918C4"/>
    <w:rsid w:val="00897557"/>
    <w:rsid w:val="008A5A33"/>
    <w:rsid w:val="008D5339"/>
    <w:rsid w:val="008E4B1D"/>
    <w:rsid w:val="008F2D72"/>
    <w:rsid w:val="008F59CA"/>
    <w:rsid w:val="00910D25"/>
    <w:rsid w:val="00913B5D"/>
    <w:rsid w:val="00921F8B"/>
    <w:rsid w:val="0095154F"/>
    <w:rsid w:val="00961271"/>
    <w:rsid w:val="009846C9"/>
    <w:rsid w:val="009A121A"/>
    <w:rsid w:val="009A2D79"/>
    <w:rsid w:val="009B7EC6"/>
    <w:rsid w:val="009C2EA5"/>
    <w:rsid w:val="009F41C8"/>
    <w:rsid w:val="00A00D64"/>
    <w:rsid w:val="00A109A9"/>
    <w:rsid w:val="00A176C8"/>
    <w:rsid w:val="00A21ACF"/>
    <w:rsid w:val="00A24FD6"/>
    <w:rsid w:val="00A36097"/>
    <w:rsid w:val="00A656AF"/>
    <w:rsid w:val="00A9535A"/>
    <w:rsid w:val="00AA4C5E"/>
    <w:rsid w:val="00AC606C"/>
    <w:rsid w:val="00AD58D2"/>
    <w:rsid w:val="00AF5F09"/>
    <w:rsid w:val="00AF709D"/>
    <w:rsid w:val="00B075E4"/>
    <w:rsid w:val="00B101B6"/>
    <w:rsid w:val="00B25C6E"/>
    <w:rsid w:val="00B43F61"/>
    <w:rsid w:val="00B553BB"/>
    <w:rsid w:val="00B60EE8"/>
    <w:rsid w:val="00B61246"/>
    <w:rsid w:val="00B62B37"/>
    <w:rsid w:val="00B63B7A"/>
    <w:rsid w:val="00B64E13"/>
    <w:rsid w:val="00B738AD"/>
    <w:rsid w:val="00B76F91"/>
    <w:rsid w:val="00B85861"/>
    <w:rsid w:val="00BA2C66"/>
    <w:rsid w:val="00BA51F4"/>
    <w:rsid w:val="00BC1604"/>
    <w:rsid w:val="00BC6960"/>
    <w:rsid w:val="00BD2B86"/>
    <w:rsid w:val="00BD44C2"/>
    <w:rsid w:val="00BF6904"/>
    <w:rsid w:val="00C07076"/>
    <w:rsid w:val="00C14DA4"/>
    <w:rsid w:val="00C43E2C"/>
    <w:rsid w:val="00C43E80"/>
    <w:rsid w:val="00C51A75"/>
    <w:rsid w:val="00C928C6"/>
    <w:rsid w:val="00C947F4"/>
    <w:rsid w:val="00C966C7"/>
    <w:rsid w:val="00CB33F0"/>
    <w:rsid w:val="00CC1E9E"/>
    <w:rsid w:val="00CC53F8"/>
    <w:rsid w:val="00CE38B2"/>
    <w:rsid w:val="00D0667E"/>
    <w:rsid w:val="00D1656A"/>
    <w:rsid w:val="00D209D2"/>
    <w:rsid w:val="00D24FCE"/>
    <w:rsid w:val="00D25E02"/>
    <w:rsid w:val="00D261C4"/>
    <w:rsid w:val="00D668B8"/>
    <w:rsid w:val="00D827C8"/>
    <w:rsid w:val="00D94AD4"/>
    <w:rsid w:val="00DA06D8"/>
    <w:rsid w:val="00DB4C3E"/>
    <w:rsid w:val="00DB6FE5"/>
    <w:rsid w:val="00DD2602"/>
    <w:rsid w:val="00DD3F23"/>
    <w:rsid w:val="00DF4245"/>
    <w:rsid w:val="00DF7A12"/>
    <w:rsid w:val="00E007B4"/>
    <w:rsid w:val="00E039EA"/>
    <w:rsid w:val="00E0640F"/>
    <w:rsid w:val="00E3056B"/>
    <w:rsid w:val="00E30A94"/>
    <w:rsid w:val="00E34ED9"/>
    <w:rsid w:val="00E362F5"/>
    <w:rsid w:val="00E369EC"/>
    <w:rsid w:val="00E62184"/>
    <w:rsid w:val="00E803B6"/>
    <w:rsid w:val="00E84AC4"/>
    <w:rsid w:val="00ED2DBF"/>
    <w:rsid w:val="00EE5F2D"/>
    <w:rsid w:val="00F176B1"/>
    <w:rsid w:val="00F4721A"/>
    <w:rsid w:val="00F608DC"/>
    <w:rsid w:val="00F72D93"/>
    <w:rsid w:val="00F92CA4"/>
    <w:rsid w:val="00F932F0"/>
    <w:rsid w:val="00FC6472"/>
    <w:rsid w:val="00FD1590"/>
    <w:rsid w:val="00FD325B"/>
    <w:rsid w:val="00FE38E7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34241"/>
  <w15:chartTrackingRefBased/>
  <w15:docId w15:val="{78558F7A-C19D-4239-BCDF-3F97968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character" w:styleId="Hyperlnk">
    <w:name w:val="Hyperlink"/>
    <w:basedOn w:val="Standardstycketeckensnitt"/>
    <w:uiPriority w:val="99"/>
    <w:unhideWhenUsed/>
    <w:rsid w:val="00005EC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5EC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F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C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74B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209B2"/>
    <w:rPr>
      <w:color w:val="954F72" w:themeColor="followedHyperlink"/>
      <w:u w:val="single"/>
    </w:rPr>
  </w:style>
  <w:style w:type="paragraph" w:customStyle="1" w:styleId="Default">
    <w:name w:val="Default"/>
    <w:rsid w:val="00062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F176B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176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176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176B1"/>
    <w:rPr>
      <w:rFonts w:ascii="Garamond" w:hAnsi="Garamond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Kristiansson</dc:creator>
  <cp:keywords/>
  <dc:description/>
  <cp:lastModifiedBy>Richard Kristiansson</cp:lastModifiedBy>
  <cp:revision>219</cp:revision>
  <cp:lastPrinted>2022-05-03T08:09:00Z</cp:lastPrinted>
  <dcterms:created xsi:type="dcterms:W3CDTF">2021-05-05T12:05:00Z</dcterms:created>
  <dcterms:modified xsi:type="dcterms:W3CDTF">2024-03-05T19:03:00Z</dcterms:modified>
</cp:coreProperties>
</file>